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85" w:rsidRPr="006E0B22" w:rsidRDefault="00F41CFB" w:rsidP="006E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</w:rPr>
        <w:t>Протокол № 3</w:t>
      </w:r>
    </w:p>
    <w:p w:rsidR="00C16DD2" w:rsidRPr="006E0B22" w:rsidRDefault="00A85185" w:rsidP="006E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засідання Ради у справах неповнолітніх </w:t>
      </w:r>
    </w:p>
    <w:p w:rsidR="00767C1F" w:rsidRPr="006E0B22" w:rsidRDefault="00A85185" w:rsidP="006E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 </w:t>
      </w:r>
      <w:r w:rsidR="00767C1F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Баришівському НВК «</w:t>
      </w:r>
      <w:r w:rsidR="00C16DD2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67C1F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гімназія</w:t>
      </w:r>
      <w:r w:rsidR="00C16DD2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67C1F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</w:p>
    <w:p w:rsidR="00A85185" w:rsidRPr="006E0B22" w:rsidRDefault="00767C1F" w:rsidP="006E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загальноосвітня школа І</w:t>
      </w:r>
      <w:r w:rsidR="00C16DD2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- ІІІ ступенів»</w:t>
      </w:r>
    </w:p>
    <w:p w:rsidR="00A85185" w:rsidRPr="006E0B22" w:rsidRDefault="00A85185" w:rsidP="006E0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B22"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767C1F" w:rsidRPr="006E0B22">
        <w:rPr>
          <w:b/>
          <w:sz w:val="24"/>
          <w:szCs w:val="24"/>
          <w:lang w:val="uk-UA"/>
        </w:rPr>
        <w:t xml:space="preserve">                </w:t>
      </w:r>
      <w:r w:rsidR="006E0B22">
        <w:rPr>
          <w:b/>
          <w:sz w:val="24"/>
          <w:szCs w:val="24"/>
          <w:lang w:val="uk-UA"/>
        </w:rPr>
        <w:t xml:space="preserve">               </w:t>
      </w:r>
      <w:r w:rsidRPr="006E0B22">
        <w:rPr>
          <w:b/>
          <w:sz w:val="24"/>
          <w:szCs w:val="24"/>
          <w:lang w:val="uk-UA"/>
        </w:rPr>
        <w:t xml:space="preserve">  </w:t>
      </w:r>
      <w:proofErr w:type="spellStart"/>
      <w:r w:rsidR="00767C1F" w:rsidRPr="006E0B2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767C1F" w:rsidRPr="006E0B22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="00767C1F" w:rsidRPr="006E0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</w:t>
      </w:r>
      <w:r w:rsidRPr="006E0B22">
        <w:rPr>
          <w:rFonts w:ascii="Times New Roman" w:hAnsi="Times New Roman" w:cs="Times New Roman"/>
          <w:b/>
          <w:sz w:val="24"/>
          <w:szCs w:val="24"/>
        </w:rPr>
        <w:t xml:space="preserve"> 2016 р.</w:t>
      </w:r>
    </w:p>
    <w:p w:rsidR="00A85185" w:rsidRPr="006E0B22" w:rsidRDefault="00A85185" w:rsidP="006E2BD3">
      <w:pPr>
        <w:spacing w:after="0"/>
        <w:rPr>
          <w:b/>
          <w:sz w:val="24"/>
          <w:szCs w:val="24"/>
        </w:rPr>
      </w:pPr>
    </w:p>
    <w:p w:rsidR="00A85185" w:rsidRPr="006E0B22" w:rsidRDefault="00A85185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0B22">
        <w:rPr>
          <w:rFonts w:ascii="Times New Roman" w:hAnsi="Times New Roman" w:cs="Times New Roman"/>
          <w:b/>
          <w:i/>
          <w:sz w:val="24"/>
          <w:szCs w:val="24"/>
        </w:rPr>
        <w:t>Присутні</w:t>
      </w:r>
      <w:proofErr w:type="spellEnd"/>
      <w:r w:rsidRPr="006E0B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члени</w:t>
      </w:r>
      <w:proofErr w:type="gramStart"/>
      <w:r w:rsidRPr="006E0B22">
        <w:rPr>
          <w:rFonts w:ascii="Times New Roman" w:hAnsi="Times New Roman" w:cs="Times New Roman"/>
          <w:sz w:val="24"/>
          <w:szCs w:val="24"/>
        </w:rPr>
        <w:t xml:space="preserve"> </w:t>
      </w:r>
      <w:r w:rsidR="00767C1F" w:rsidRPr="006E0B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7C1F" w:rsidRPr="006E0B22">
        <w:rPr>
          <w:rFonts w:ascii="Times New Roman" w:hAnsi="Times New Roman" w:cs="Times New Roman"/>
          <w:sz w:val="24"/>
          <w:szCs w:val="24"/>
        </w:rPr>
        <w:t xml:space="preserve">ади у справах </w:t>
      </w:r>
      <w:proofErr w:type="spellStart"/>
      <w:r w:rsidR="00767C1F" w:rsidRPr="006E0B22">
        <w:rPr>
          <w:rFonts w:ascii="Times New Roman" w:hAnsi="Times New Roman" w:cs="Times New Roman"/>
          <w:sz w:val="24"/>
          <w:szCs w:val="24"/>
        </w:rPr>
        <w:t>неповнолітніх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, директор НВК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Калмикова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Н.П.</w:t>
      </w:r>
      <w:r w:rsidR="00767C1F" w:rsidRPr="006E0B22">
        <w:rPr>
          <w:rFonts w:ascii="Times New Roman" w:hAnsi="Times New Roman" w:cs="Times New Roman"/>
          <w:sz w:val="24"/>
          <w:szCs w:val="24"/>
          <w:lang w:val="uk-UA"/>
        </w:rPr>
        <w:t>, класні керівники, батьки.</w:t>
      </w:r>
    </w:p>
    <w:p w:rsidR="00F41CFB" w:rsidRPr="006E0B22" w:rsidRDefault="00F41CFB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 :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Лук`яниця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Максим Петрович та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Серьогіна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Тетяна Євгеніївна;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Драннік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Тамара Василівна; Боровський Юрій Володимирович та Боровська Тетяна Володимирівна;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Ражик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Вадим Анатолійович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Скрипнік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Миколаївна;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Міколенко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Андрій Вікторович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Міколенко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Вікторівна;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Тетерічев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Іванович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Тетерічева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Олена Олександрівна; Глиняний Юрій Олександрович та Адаменко Ірина Володимирівна; 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Маграві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Самі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Аксьон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Наталія;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Плонський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Михайло Іванович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Плонська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Оксана Віталіївна;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Серіков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Юрій Георгійович та Пархоменко Наталія Юріївна;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Кахіані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Геннадійович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Дехтяренко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Надія Андріївна; Приймак Сергій Іванович та Приймак Раїса Василівна; Орлов Микола Дмитрович та Орлова Оксана Миколаївна;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Степанець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Олексійович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Степанець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Олена Матвіївна ;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Туровський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Антон Антонович та </w:t>
      </w:r>
      <w:proofErr w:type="spellStart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>Туровська</w:t>
      </w:r>
      <w:proofErr w:type="spellEnd"/>
      <w:r w:rsidR="00345016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Леся Анатоліївна ;</w:t>
      </w:r>
      <w:r w:rsidR="00213974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Орлов Микола Дмитрович та Орлова Оксана Миколаївна; Поліщук Максим Петрович та Поліщук Тетяна Миколаївна.</w:t>
      </w:r>
    </w:p>
    <w:p w:rsidR="00767C1F" w:rsidRPr="006E0B22" w:rsidRDefault="00767C1F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7C1F" w:rsidRPr="006E0B22" w:rsidRDefault="00767C1F" w:rsidP="006E2B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Порядок денний</w:t>
      </w:r>
    </w:p>
    <w:p w:rsidR="00A85185" w:rsidRPr="006E0B22" w:rsidRDefault="00767C1F" w:rsidP="006E2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Загальний стан відвідування учнів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НВК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C1F" w:rsidRPr="006E0B22" w:rsidRDefault="00045D08" w:rsidP="006E2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відвідування по учнів</w:t>
      </w:r>
      <w:r w:rsidR="00767C1F" w:rsidRPr="006E0B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7C1F" w:rsidRPr="006E0B22" w:rsidRDefault="00767C1F" w:rsidP="006E2B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Методи заохочення і недопущення великої кількості пропусків уроків в учнів.</w:t>
      </w:r>
    </w:p>
    <w:p w:rsidR="00767C1F" w:rsidRDefault="00066153" w:rsidP="006E2B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>Слухали</w:t>
      </w:r>
      <w:r w:rsidR="00767C1F"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: </w:t>
      </w: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BD5BE1">
        <w:rPr>
          <w:rFonts w:ascii="Times New Roman" w:hAnsi="Times New Roman" w:cs="Times New Roman"/>
          <w:sz w:val="24"/>
          <w:szCs w:val="24"/>
          <w:lang w:val="uk-UA"/>
        </w:rPr>
        <w:t>Калмикову</w:t>
      </w:r>
      <w:proofErr w:type="spellEnd"/>
      <w:r w:rsidR="00767C1F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Н.П. про « Загальни</w:t>
      </w:r>
      <w:r w:rsidR="00C16DD2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й стан відвідування учнів 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НВК </w:t>
      </w:r>
      <w:r w:rsidR="00767C1F" w:rsidRPr="006E0B2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45D08" w:rsidRPr="00045D08" w:rsidRDefault="00045D08" w:rsidP="006E2B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D08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275A" w:rsidRPr="00045D08" w:rsidRDefault="000A275A" w:rsidP="00045D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Шевченко Т.Ю.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заступника директора з ВР, яка зробила  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« Аналіз відвідування по класно »,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Болосова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, практичний психолог ,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C16DD2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« Заохочення 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>і  н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едопущення великої кількості пропусків 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учнів » - </w:t>
      </w:r>
      <w:r w:rsidRPr="006E0B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Закону України ,, Про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освіту”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 дітей і підлітків шкільного віку, в </w:t>
      </w:r>
      <w:r w:rsidR="00045D08" w:rsidRPr="000C3693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, і надалі  здійснювати  контроль за відвідуванням учнями </w:t>
      </w:r>
      <w:r w:rsidR="00045D08" w:rsidRPr="000C3693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. Класним  керівникам у класних журналах заповнювати  щодня сторінку обліку відвідування учнями уроків, підбиваючи підсумки відвідування </w:t>
      </w:r>
      <w:r w:rsidR="00045D08" w:rsidRPr="000C3693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кожного семестру.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, того у </w:t>
      </w:r>
      <w:r w:rsidR="00045D08" w:rsidRPr="006E0B22">
        <w:rPr>
          <w:rFonts w:ascii="Times New Roman" w:hAnsi="Times New Roman" w:cs="Times New Roman"/>
          <w:sz w:val="24"/>
          <w:szCs w:val="24"/>
        </w:rPr>
        <w:t>НВК</w:t>
      </w:r>
      <w:r w:rsidRPr="006E0B22">
        <w:rPr>
          <w:rFonts w:ascii="Times New Roman" w:hAnsi="Times New Roman" w:cs="Times New Roman"/>
          <w:sz w:val="24"/>
          <w:szCs w:val="24"/>
        </w:rPr>
        <w:t xml:space="preserve"> в кожному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ве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сти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зошити </w:t>
      </w:r>
      <w:r w:rsidRPr="006E0B2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старости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B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B22">
        <w:rPr>
          <w:rFonts w:ascii="Times New Roman" w:hAnsi="Times New Roman" w:cs="Times New Roman"/>
          <w:sz w:val="24"/>
          <w:szCs w:val="24"/>
        </w:rPr>
        <w:t>ідмічають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відсутніх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по кожному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>.</w:t>
      </w:r>
    </w:p>
    <w:p w:rsidR="000A275A" w:rsidRPr="006E0B22" w:rsidRDefault="000A275A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6E0B22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Pr="006E0B22">
        <w:rPr>
          <w:rFonts w:ascii="Times New Roman" w:hAnsi="Times New Roman" w:cs="Times New Roman"/>
          <w:sz w:val="24"/>
          <w:szCs w:val="24"/>
        </w:rPr>
        <w:t xml:space="preserve"> у </w:t>
      </w:r>
      <w:r w:rsidR="00045D08" w:rsidRPr="006E0B22">
        <w:rPr>
          <w:rFonts w:ascii="Times New Roman" w:hAnsi="Times New Roman" w:cs="Times New Roman"/>
          <w:sz w:val="24"/>
          <w:szCs w:val="24"/>
        </w:rPr>
        <w:t>НВК</w:t>
      </w:r>
      <w:r w:rsidRPr="006E0B22">
        <w:rPr>
          <w:rFonts w:ascii="Times New Roman" w:hAnsi="Times New Roman" w:cs="Times New Roman"/>
          <w:sz w:val="24"/>
          <w:szCs w:val="24"/>
        </w:rPr>
        <w:t xml:space="preserve"> провод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рейди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85185" w:rsidRPr="006E0B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5185" w:rsidRPr="006E0B2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виявляють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систематично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запізнюються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на уроки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1-2 уроки без </w:t>
      </w:r>
      <w:proofErr w:type="spellStart"/>
      <w:r w:rsidR="00A85185" w:rsidRPr="006E0B2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="00A85185" w:rsidRPr="006E0B22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045D08" w:rsidRDefault="000A275A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85185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Аналіз стану відвідування учнями </w:t>
      </w:r>
      <w:r w:rsidR="00045D08" w:rsidRPr="000C3693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="00A85185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 те, що школярі початкових класів в основному систематично відвідують школу, наявні пропуски підтверджені довідками про хворобу, або поясненням батьків про причину відсутності дитини на заняттях.</w:t>
      </w:r>
      <w:r w:rsidRPr="006E0B22">
        <w:rPr>
          <w:sz w:val="24"/>
          <w:szCs w:val="24"/>
          <w:lang w:val="uk-UA"/>
        </w:rPr>
        <w:t xml:space="preserve">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В 5-11 класах класні керівники постійно тримають на контролі питання відвідування учнями </w:t>
      </w:r>
      <w:r w:rsidR="00045D08" w:rsidRPr="006E0B22">
        <w:rPr>
          <w:rFonts w:ascii="Times New Roman" w:hAnsi="Times New Roman" w:cs="Times New Roman"/>
          <w:sz w:val="24"/>
          <w:szCs w:val="24"/>
        </w:rPr>
        <w:t>НВК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. Аналіз даного питання свідчить про те, що більшість учнів </w:t>
      </w:r>
      <w:r w:rsidR="00045D08" w:rsidRPr="006E0B22">
        <w:rPr>
          <w:rFonts w:ascii="Times New Roman" w:hAnsi="Times New Roman" w:cs="Times New Roman"/>
          <w:sz w:val="24"/>
          <w:szCs w:val="24"/>
        </w:rPr>
        <w:t>НВК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систематично відвідують заняття, пропуски бувають лише по хворобі чи з поважних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причин. Разом з тим окремі школярі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мають пропуски без поважних причин &lt; ніж 30 %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D08">
        <w:rPr>
          <w:rFonts w:ascii="Times New Roman" w:hAnsi="Times New Roman" w:cs="Times New Roman"/>
          <w:sz w:val="24"/>
          <w:szCs w:val="24"/>
          <w:lang w:val="uk-UA"/>
        </w:rPr>
        <w:t>Лук’яниця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Уляна 1- Б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кл., </w:t>
      </w:r>
      <w:proofErr w:type="spellStart"/>
      <w:r w:rsidR="00045D08">
        <w:rPr>
          <w:rFonts w:ascii="Times New Roman" w:hAnsi="Times New Roman" w:cs="Times New Roman"/>
          <w:sz w:val="24"/>
          <w:szCs w:val="24"/>
          <w:lang w:val="uk-UA"/>
        </w:rPr>
        <w:t>Ражик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3 – Б</w:t>
      </w:r>
      <w:r w:rsidR="00F41CFB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кл., </w:t>
      </w:r>
      <w:proofErr w:type="spellStart"/>
      <w:r w:rsidR="00045D08">
        <w:rPr>
          <w:rFonts w:ascii="Times New Roman" w:hAnsi="Times New Roman" w:cs="Times New Roman"/>
          <w:sz w:val="24"/>
          <w:szCs w:val="24"/>
          <w:lang w:val="uk-UA"/>
        </w:rPr>
        <w:t>Тетеричів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Сергій 6 –Б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кл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, Глиняна Наталія , </w:t>
      </w:r>
      <w:proofErr w:type="spellStart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>Маграві</w:t>
      </w:r>
      <w:proofErr w:type="spellEnd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Сара , </w:t>
      </w:r>
      <w:proofErr w:type="spellStart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>Плонська</w:t>
      </w:r>
      <w:proofErr w:type="spellEnd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Анна, </w:t>
      </w:r>
      <w:proofErr w:type="spellStart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>Се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>ріков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Дмитро, </w:t>
      </w:r>
      <w:proofErr w:type="spellStart"/>
      <w:r w:rsidR="00045D08">
        <w:rPr>
          <w:rFonts w:ascii="Times New Roman" w:hAnsi="Times New Roman" w:cs="Times New Roman"/>
          <w:sz w:val="24"/>
          <w:szCs w:val="24"/>
          <w:lang w:val="uk-UA"/>
        </w:rPr>
        <w:t>Кахіані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Єгор – 8 В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кл., Приймак Ілл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>я, Орлов Дмитро – 9 А</w:t>
      </w:r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кл., </w:t>
      </w:r>
      <w:proofErr w:type="spellStart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>Осташевський</w:t>
      </w:r>
      <w:proofErr w:type="spellEnd"/>
      <w:r w:rsidR="0035410C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Павло, Орлов Костянтин, Поліщук Станіслав – 10 </w:t>
      </w:r>
      <w:r w:rsidR="00042D02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кл.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Систематично пропускають уроки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D08">
        <w:rPr>
          <w:rFonts w:ascii="Times New Roman" w:hAnsi="Times New Roman" w:cs="Times New Roman"/>
          <w:sz w:val="24"/>
          <w:szCs w:val="24"/>
          <w:lang w:val="uk-UA"/>
        </w:rPr>
        <w:t>Драннік</w:t>
      </w:r>
      <w:proofErr w:type="spellEnd"/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максим -1- В</w:t>
      </w:r>
      <w:r w:rsidR="00042D02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., Боровський Олег – </w:t>
      </w:r>
    </w:p>
    <w:p w:rsidR="00153851" w:rsidRPr="006E0B22" w:rsidRDefault="00042D02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>-В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Міколенко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Ангеліна</w:t>
      </w:r>
      <w:r w:rsidR="00045D08">
        <w:rPr>
          <w:rFonts w:ascii="Times New Roman" w:hAnsi="Times New Roman" w:cs="Times New Roman"/>
          <w:sz w:val="24"/>
          <w:szCs w:val="24"/>
          <w:lang w:val="uk-UA"/>
        </w:rPr>
        <w:t xml:space="preserve"> 6 –А кл.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і  пропустили без поважних причин &lt; ніж 50 % </w:t>
      </w:r>
      <w:r w:rsidR="000A275A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З цими учнями та їх батьками систематично проводяться роз’яснювальні бесіди про неприпустимість безпричинних пропусків уроків класними </w:t>
      </w:r>
      <w:proofErr w:type="spellStart"/>
      <w:r w:rsidR="000A275A" w:rsidRPr="006E0B22">
        <w:rPr>
          <w:rFonts w:ascii="Times New Roman" w:hAnsi="Times New Roman" w:cs="Times New Roman"/>
          <w:sz w:val="24"/>
          <w:szCs w:val="24"/>
          <w:lang w:val="uk-UA"/>
        </w:rPr>
        <w:t>керівникаами</w:t>
      </w:r>
      <w:proofErr w:type="spellEnd"/>
      <w:r w:rsidR="000A275A" w:rsidRPr="006E0B22">
        <w:rPr>
          <w:rFonts w:ascii="Times New Roman" w:hAnsi="Times New Roman" w:cs="Times New Roman"/>
          <w:sz w:val="24"/>
          <w:szCs w:val="24"/>
          <w:lang w:val="uk-UA"/>
        </w:rPr>
        <w:t>, Але всі ці заходи дають лише тимчасовий результат.</w:t>
      </w:r>
    </w:p>
    <w:p w:rsidR="00C16DD2" w:rsidRPr="006E0B22" w:rsidRDefault="00C16DD2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45D08" w:rsidRDefault="00045D08" w:rsidP="00045D0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5D08">
        <w:rPr>
          <w:rFonts w:ascii="Times New Roman" w:hAnsi="Times New Roman" w:cs="Times New Roman"/>
          <w:b/>
          <w:i/>
          <w:sz w:val="24"/>
          <w:szCs w:val="24"/>
          <w:lang w:val="uk-UA"/>
        </w:rPr>
        <w:t>Ухвалили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4B12" w:rsidRPr="006E0B22" w:rsidRDefault="00644B12" w:rsidP="00045D0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Класним керівникам 1 – 11 класів, учителям</w:t>
      </w:r>
      <w:r w:rsidR="006E2BD3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B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E2BD3"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0B22"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 w:rsidRPr="006E0B22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644B12" w:rsidRPr="006E0B22" w:rsidRDefault="00644B12" w:rsidP="006E2B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1.1.Забезпечити постійний контроль за охопленням навчання учнів та їх відвідуванням навчальних занять;</w:t>
      </w: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1.2.Активно застосовувати різноманітні форми підвищення мотивації учнів до навчання;</w:t>
      </w: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1.3. На кожному уроці контролювати відвіду</w:t>
      </w:r>
      <w:r w:rsidR="00C16DD2" w:rsidRPr="006E0B22">
        <w:rPr>
          <w:rFonts w:ascii="Times New Roman" w:hAnsi="Times New Roman" w:cs="Times New Roman"/>
          <w:sz w:val="24"/>
          <w:szCs w:val="24"/>
          <w:lang w:val="uk-UA"/>
        </w:rPr>
        <w:t>вання учнями навчальних занять;</w:t>
      </w: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1.4.У кожному конкретному випадку відсутності учнів на заняттях невідкладно з’ясовувати причини, встановлювати місце перебування дитини, інформувати батьків.</w:t>
      </w:r>
    </w:p>
    <w:p w:rsidR="00644B12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185" w:rsidRPr="006E0B22" w:rsidRDefault="00644B12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1.5.У випадку, якщо учень систематично або тривалий час не відвідує школу без поважних причин, залучати до роботи з ним раду з профілактики правопорушень, а у разі необхідності – комісію в справах неповнолітніх чи кримінальну міліцію у справах неповнолітніх.</w:t>
      </w:r>
    </w:p>
    <w:p w:rsidR="006E2BD3" w:rsidRPr="006E0B22" w:rsidRDefault="006E2BD3" w:rsidP="006E2B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B22" w:rsidRDefault="00045D08" w:rsidP="00045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Батькам, які не з'явились на засідання рознести листи – попередження про невиконання батьківських обов'язків та притягнення до адміністративної відповідальності.</w:t>
      </w:r>
    </w:p>
    <w:p w:rsidR="006E0B22" w:rsidRDefault="006E0B22" w:rsidP="006E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0B22" w:rsidRDefault="006E0B22" w:rsidP="006E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2BD3" w:rsidRPr="006E0B22" w:rsidRDefault="006E2BD3" w:rsidP="006E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B22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ВР</w:t>
      </w:r>
      <w:r w:rsidRPr="006E0B22">
        <w:rPr>
          <w:rFonts w:ascii="Times New Roman" w:hAnsi="Times New Roman" w:cs="Times New Roman"/>
          <w:sz w:val="24"/>
          <w:szCs w:val="24"/>
        </w:rPr>
        <w:t xml:space="preserve">                                        Т.Ю.Шевченко</w:t>
      </w:r>
    </w:p>
    <w:p w:rsidR="00A85185" w:rsidRPr="006E0B22" w:rsidRDefault="00A85185" w:rsidP="006E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5185" w:rsidRPr="006E0B22" w:rsidSect="0015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9AC"/>
    <w:multiLevelType w:val="hybridMultilevel"/>
    <w:tmpl w:val="51D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85"/>
    <w:rsid w:val="00042D02"/>
    <w:rsid w:val="00045D08"/>
    <w:rsid w:val="00066153"/>
    <w:rsid w:val="00085CD9"/>
    <w:rsid w:val="000A275A"/>
    <w:rsid w:val="000C3693"/>
    <w:rsid w:val="00153851"/>
    <w:rsid w:val="00213974"/>
    <w:rsid w:val="00241344"/>
    <w:rsid w:val="00345016"/>
    <w:rsid w:val="0035410C"/>
    <w:rsid w:val="0035477B"/>
    <w:rsid w:val="003B44BE"/>
    <w:rsid w:val="004D5FD8"/>
    <w:rsid w:val="005037EB"/>
    <w:rsid w:val="00643EB4"/>
    <w:rsid w:val="00644B12"/>
    <w:rsid w:val="006E0B22"/>
    <w:rsid w:val="006E2BD3"/>
    <w:rsid w:val="006F2734"/>
    <w:rsid w:val="00767C1F"/>
    <w:rsid w:val="0084459D"/>
    <w:rsid w:val="00A85185"/>
    <w:rsid w:val="00BD5BE1"/>
    <w:rsid w:val="00C16DD2"/>
    <w:rsid w:val="00F4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A1322-BB24-4D60-8547-F129CBA3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3014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2016-12-13T07:03:00Z</cp:lastPrinted>
  <dcterms:created xsi:type="dcterms:W3CDTF">2017-01-16T13:26:00Z</dcterms:created>
  <dcterms:modified xsi:type="dcterms:W3CDTF">2017-01-16T13:26:00Z</dcterms:modified>
</cp:coreProperties>
</file>